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73420091">
      <w:pPr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附件3</w:t>
      </w:r>
      <w:bookmarkStart w:id="0" w:name="_GoBack"/>
      <w:bookmarkEnd w:id="0"/>
    </w:p>
    <w:p w14:paraId="4F2867ED">
      <w:pPr>
        <w:tabs>
          <w:tab w:val="left" w:pos="9193"/>
          <w:tab w:val="left" w:pos="9827"/>
        </w:tabs>
        <w:overflowPunct w:val="0"/>
        <w:autoSpaceDE w:val="0"/>
        <w:autoSpaceDN w:val="0"/>
        <w:snapToGrid w:val="0"/>
        <w:spacing w:after="300" w:afterLines="125" w:line="600" w:lineRule="atLeast"/>
        <w:jc w:val="center"/>
        <w:rPr>
          <w:rFonts w:eastAsia="方正小标宋_GBK"/>
          <w:sz w:val="44"/>
          <w:szCs w:val="20"/>
        </w:rPr>
      </w:pPr>
      <w:r>
        <w:rPr>
          <w:rFonts w:eastAsia="方正小标宋_GBK"/>
          <w:sz w:val="44"/>
          <w:szCs w:val="20"/>
        </w:rPr>
        <w:t>学员推荐表</w:t>
      </w:r>
    </w:p>
    <w:tbl>
      <w:tblPr>
        <w:tblStyle w:val="6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57" w:type="dxa"/>
          <w:left w:w="108" w:type="dxa"/>
          <w:bottom w:w="0" w:type="dxa"/>
          <w:right w:w="108" w:type="dxa"/>
        </w:tblCellMar>
      </w:tblPr>
      <w:tblGrid>
        <w:gridCol w:w="1020"/>
        <w:gridCol w:w="1299"/>
        <w:gridCol w:w="868"/>
        <w:gridCol w:w="1120"/>
        <w:gridCol w:w="1399"/>
        <w:gridCol w:w="1541"/>
        <w:gridCol w:w="1701"/>
      </w:tblGrid>
      <w:tr w14:paraId="05C27F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570" w:type="pct"/>
            <w:vAlign w:val="center"/>
          </w:tcPr>
          <w:p w14:paraId="58D0AA60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726" w:type="pct"/>
            <w:vAlign w:val="center"/>
          </w:tcPr>
          <w:p w14:paraId="06A38ED3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7072EEBD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性 别</w:t>
            </w:r>
          </w:p>
        </w:tc>
        <w:tc>
          <w:tcPr>
            <w:tcW w:w="626" w:type="pct"/>
            <w:vAlign w:val="center"/>
          </w:tcPr>
          <w:p w14:paraId="7D4ED676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782" w:type="pct"/>
            <w:vAlign w:val="center"/>
          </w:tcPr>
          <w:p w14:paraId="5001EC01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861" w:type="pct"/>
            <w:vAlign w:val="center"/>
          </w:tcPr>
          <w:p w14:paraId="1D330B36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950" w:type="pct"/>
            <w:vMerge w:val="restart"/>
            <w:vAlign w:val="center"/>
          </w:tcPr>
          <w:p w14:paraId="52AA6DB8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照片</w:t>
            </w:r>
          </w:p>
        </w:tc>
      </w:tr>
      <w:tr w14:paraId="7DD653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70" w:type="pct"/>
            <w:vAlign w:val="center"/>
          </w:tcPr>
          <w:p w14:paraId="24162D32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民 族</w:t>
            </w:r>
          </w:p>
        </w:tc>
        <w:tc>
          <w:tcPr>
            <w:tcW w:w="726" w:type="pct"/>
            <w:vAlign w:val="center"/>
          </w:tcPr>
          <w:p w14:paraId="0F6B286A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5F197E67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历</w:t>
            </w:r>
          </w:p>
        </w:tc>
        <w:tc>
          <w:tcPr>
            <w:tcW w:w="626" w:type="pct"/>
            <w:vAlign w:val="center"/>
          </w:tcPr>
          <w:p w14:paraId="470BDE0C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782" w:type="pct"/>
            <w:vAlign w:val="center"/>
          </w:tcPr>
          <w:p w14:paraId="10EFC0AA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  位</w:t>
            </w:r>
          </w:p>
        </w:tc>
        <w:tc>
          <w:tcPr>
            <w:tcW w:w="861" w:type="pct"/>
            <w:vAlign w:val="center"/>
          </w:tcPr>
          <w:p w14:paraId="5A098E43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950" w:type="pct"/>
            <w:vMerge w:val="continue"/>
            <w:vAlign w:val="center"/>
          </w:tcPr>
          <w:p w14:paraId="6F62740C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14:paraId="1B3C0D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570" w:type="pct"/>
            <w:vAlign w:val="center"/>
          </w:tcPr>
          <w:p w14:paraId="32A839CF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籍 贯</w:t>
            </w:r>
          </w:p>
        </w:tc>
        <w:tc>
          <w:tcPr>
            <w:tcW w:w="726" w:type="pct"/>
            <w:vAlign w:val="center"/>
          </w:tcPr>
          <w:p w14:paraId="225225C1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49E023BE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 称</w:t>
            </w:r>
          </w:p>
        </w:tc>
        <w:tc>
          <w:tcPr>
            <w:tcW w:w="626" w:type="pct"/>
            <w:vAlign w:val="center"/>
          </w:tcPr>
          <w:p w14:paraId="1028B0E9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782" w:type="pct"/>
            <w:vAlign w:val="center"/>
          </w:tcPr>
          <w:p w14:paraId="386B8182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861" w:type="pct"/>
            <w:vAlign w:val="center"/>
          </w:tcPr>
          <w:p w14:paraId="50BBD6AB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950" w:type="pct"/>
            <w:vMerge w:val="continue"/>
            <w:vAlign w:val="center"/>
          </w:tcPr>
          <w:p w14:paraId="56916413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14:paraId="679A4B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96" w:type="pct"/>
            <w:gridSpan w:val="2"/>
            <w:vAlign w:val="center"/>
          </w:tcPr>
          <w:p w14:paraId="236CAD45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10"/>
                <w:sz w:val="24"/>
              </w:rPr>
              <w:t>工作单位及职务</w:t>
            </w:r>
          </w:p>
        </w:tc>
        <w:tc>
          <w:tcPr>
            <w:tcW w:w="3704" w:type="pct"/>
            <w:gridSpan w:val="5"/>
            <w:vAlign w:val="center"/>
          </w:tcPr>
          <w:p w14:paraId="3B103084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14:paraId="3B6208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96" w:type="pct"/>
            <w:gridSpan w:val="2"/>
            <w:vAlign w:val="center"/>
          </w:tcPr>
          <w:p w14:paraId="5D820FB9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通讯地址</w:t>
            </w:r>
          </w:p>
        </w:tc>
        <w:tc>
          <w:tcPr>
            <w:tcW w:w="1893" w:type="pct"/>
            <w:gridSpan w:val="3"/>
            <w:vAlign w:val="center"/>
          </w:tcPr>
          <w:p w14:paraId="393AB2D0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366058E0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    编</w:t>
            </w:r>
          </w:p>
        </w:tc>
        <w:tc>
          <w:tcPr>
            <w:tcW w:w="950" w:type="pct"/>
            <w:vAlign w:val="center"/>
          </w:tcPr>
          <w:p w14:paraId="7B55501A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14:paraId="55D229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296" w:type="pct"/>
            <w:gridSpan w:val="2"/>
            <w:vAlign w:val="center"/>
          </w:tcPr>
          <w:p w14:paraId="20EEFF38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身份证号码</w:t>
            </w:r>
          </w:p>
        </w:tc>
        <w:tc>
          <w:tcPr>
            <w:tcW w:w="1893" w:type="pct"/>
            <w:gridSpan w:val="3"/>
            <w:vAlign w:val="center"/>
          </w:tcPr>
          <w:p w14:paraId="0B2259E4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3F4976F7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电    话</w:t>
            </w:r>
          </w:p>
        </w:tc>
        <w:tc>
          <w:tcPr>
            <w:tcW w:w="950" w:type="pct"/>
            <w:vAlign w:val="center"/>
          </w:tcPr>
          <w:p w14:paraId="7A20BCAB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14:paraId="7728C5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96" w:type="pct"/>
            <w:gridSpan w:val="2"/>
            <w:vAlign w:val="center"/>
          </w:tcPr>
          <w:p w14:paraId="354D6A39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手    机</w:t>
            </w:r>
          </w:p>
        </w:tc>
        <w:tc>
          <w:tcPr>
            <w:tcW w:w="1893" w:type="pct"/>
            <w:gridSpan w:val="3"/>
            <w:vAlign w:val="center"/>
          </w:tcPr>
          <w:p w14:paraId="1F6D6ACE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08181B70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电子邮箱</w:t>
            </w:r>
          </w:p>
        </w:tc>
        <w:tc>
          <w:tcPr>
            <w:tcW w:w="950" w:type="pct"/>
            <w:vAlign w:val="center"/>
          </w:tcPr>
          <w:p w14:paraId="21C3413E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14:paraId="20232E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1296" w:type="pct"/>
            <w:gridSpan w:val="2"/>
            <w:vAlign w:val="center"/>
          </w:tcPr>
          <w:p w14:paraId="5A36563B">
            <w:pPr>
              <w:overflowPunct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人才类别</w:t>
            </w:r>
          </w:p>
        </w:tc>
        <w:tc>
          <w:tcPr>
            <w:tcW w:w="3704" w:type="pct"/>
            <w:gridSpan w:val="5"/>
            <w:vAlign w:val="center"/>
          </w:tcPr>
          <w:p w14:paraId="628FC8E2">
            <w:pPr>
              <w:overflowPunct w:val="0"/>
              <w:adjustRightInd w:val="0"/>
              <w:snapToGrid w:val="0"/>
              <w:spacing w:line="36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□哲学社会科学领军人才         □青年拔尖人才</w:t>
            </w:r>
          </w:p>
          <w:p w14:paraId="04FF41C5">
            <w:pPr>
              <w:overflowPunct w:val="0"/>
              <w:adjustRightInd w:val="0"/>
              <w:snapToGrid w:val="0"/>
              <w:spacing w:line="36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□文化名家暨“四个一批”人才   □宣传思想文化青年英才</w:t>
            </w:r>
          </w:p>
          <w:p w14:paraId="3031BAA6">
            <w:pPr>
              <w:overflowPunct w:val="0"/>
              <w:adjustRightInd w:val="0"/>
              <w:snapToGrid w:val="0"/>
              <w:spacing w:line="36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□省“333工程”第一层次       □省“333工程”第二层次</w:t>
            </w:r>
          </w:p>
          <w:p w14:paraId="38802B30">
            <w:pPr>
              <w:overflowPunct w:val="0"/>
              <w:adjustRightInd w:val="0"/>
              <w:snapToGrid w:val="0"/>
              <w:spacing w:line="36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 xml:space="preserve">□省“333工程”第三层次       □省“双创人才”  </w:t>
            </w:r>
          </w:p>
          <w:p w14:paraId="44FC825B">
            <w:pPr>
              <w:overflowPunct w:val="0"/>
              <w:adjustRightInd w:val="0"/>
              <w:snapToGrid w:val="0"/>
              <w:spacing w:line="36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□省紫金文化英才               □省紫金文化优青</w:t>
            </w:r>
          </w:p>
          <w:p w14:paraId="64B3D056">
            <w:pPr>
              <w:overflowPunct w:val="0"/>
              <w:adjustRightInd w:val="0"/>
              <w:snapToGrid w:val="0"/>
              <w:spacing w:line="36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□其他省级人才</w:t>
            </w:r>
          </w:p>
        </w:tc>
      </w:tr>
      <w:tr w14:paraId="6E2AD3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2407" w:type="pct"/>
            <w:gridSpan w:val="4"/>
            <w:vAlign w:val="center"/>
          </w:tcPr>
          <w:p w14:paraId="6F43C156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所在单位意见：</w:t>
            </w:r>
          </w:p>
          <w:p w14:paraId="57DC5FF2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  <w:p w14:paraId="68156CBF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  <w:p w14:paraId="344609A7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  <w:p w14:paraId="39CDE73B">
            <w:pPr>
              <w:wordWrap w:val="0"/>
              <w:overflowPunct w:val="0"/>
              <w:adjustRightInd w:val="0"/>
              <w:snapToGrid w:val="0"/>
              <w:spacing w:line="320" w:lineRule="exact"/>
              <w:ind w:right="210" w:rightChars="100"/>
              <w:jc w:val="righ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盖章：</w:t>
            </w:r>
            <w:r>
              <w:rPr>
                <w:rFonts w:hint="eastAsia" w:eastAsia="方正仿宋_GBK"/>
                <w:sz w:val="24"/>
              </w:rPr>
              <w:t xml:space="preserve">      </w:t>
            </w:r>
          </w:p>
          <w:p w14:paraId="5A3226F1">
            <w:pPr>
              <w:overflowPunct w:val="0"/>
              <w:adjustRightInd w:val="0"/>
              <w:snapToGrid w:val="0"/>
              <w:spacing w:line="320" w:lineRule="exact"/>
              <w:ind w:right="210" w:rightChars="100"/>
              <w:jc w:val="righ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</w:t>
            </w:r>
          </w:p>
          <w:p w14:paraId="2C1C4173">
            <w:pPr>
              <w:overflowPunct w:val="0"/>
              <w:adjustRightInd w:val="0"/>
              <w:snapToGrid w:val="0"/>
              <w:spacing w:line="320" w:lineRule="exact"/>
              <w:ind w:right="210" w:rightChars="100"/>
              <w:jc w:val="righ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   月   日</w:t>
            </w:r>
          </w:p>
        </w:tc>
        <w:tc>
          <w:tcPr>
            <w:tcW w:w="2593" w:type="pct"/>
            <w:gridSpan w:val="3"/>
            <w:vAlign w:val="center"/>
          </w:tcPr>
          <w:p w14:paraId="420F9A52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推荐单位</w:t>
            </w:r>
            <w:r>
              <w:rPr>
                <w:rFonts w:eastAsia="方正仿宋_GBK"/>
                <w:sz w:val="24"/>
              </w:rPr>
              <w:t>意见：</w:t>
            </w:r>
          </w:p>
          <w:p w14:paraId="089BFFE9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  <w:p w14:paraId="69B44466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  <w:p w14:paraId="2D78B58C">
            <w:pPr>
              <w:overflowPunct w:val="0"/>
              <w:adjustRightInd w:val="0"/>
              <w:snapToGrid w:val="0"/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  <w:p w14:paraId="3AD37DBF">
            <w:pPr>
              <w:wordWrap w:val="0"/>
              <w:overflowPunct w:val="0"/>
              <w:adjustRightInd w:val="0"/>
              <w:snapToGrid w:val="0"/>
              <w:spacing w:line="320" w:lineRule="exact"/>
              <w:ind w:right="210" w:rightChars="100"/>
              <w:jc w:val="righ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盖章：</w:t>
            </w:r>
            <w:r>
              <w:rPr>
                <w:rFonts w:hint="eastAsia" w:eastAsia="方正仿宋_GBK"/>
                <w:sz w:val="24"/>
              </w:rPr>
              <w:t xml:space="preserve">      </w:t>
            </w:r>
          </w:p>
          <w:p w14:paraId="715F1C29">
            <w:pPr>
              <w:overflowPunct w:val="0"/>
              <w:adjustRightInd w:val="0"/>
              <w:snapToGrid w:val="0"/>
              <w:spacing w:line="320" w:lineRule="exact"/>
              <w:ind w:right="210" w:rightChars="100"/>
              <w:jc w:val="right"/>
              <w:textAlignment w:val="center"/>
              <w:rPr>
                <w:rFonts w:eastAsia="方正仿宋_GBK"/>
                <w:sz w:val="24"/>
              </w:rPr>
            </w:pPr>
          </w:p>
          <w:p w14:paraId="7789CEB2">
            <w:pPr>
              <w:overflowPunct w:val="0"/>
              <w:adjustRightInd w:val="0"/>
              <w:snapToGrid w:val="0"/>
              <w:spacing w:line="320" w:lineRule="exact"/>
              <w:ind w:right="210" w:rightChars="100"/>
              <w:jc w:val="righ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   月   日</w:t>
            </w:r>
          </w:p>
        </w:tc>
      </w:tr>
    </w:tbl>
    <w:p w14:paraId="07C2B43C">
      <w:pPr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附件4</w:t>
      </w:r>
    </w:p>
    <w:p w14:paraId="687AFF6E">
      <w:pPr>
        <w:pStyle w:val="10"/>
        <w:spacing w:after="390" w:afterLines="125"/>
        <w:rPr>
          <w:rFonts w:ascii="Times New Roman" w:hAnsi="Times New Roman"/>
        </w:rPr>
      </w:pPr>
      <w:r>
        <w:rPr>
          <w:rFonts w:hint="eastAsia" w:ascii="Times New Roman" w:hAnsi="Times New Roman"/>
        </w:rPr>
        <w:t>报名汇总表</w:t>
      </w:r>
    </w:p>
    <w:p w14:paraId="2724BFC5">
      <w:pPr>
        <w:pStyle w:val="12"/>
        <w:tabs>
          <w:tab w:val="right" w:pos="8533"/>
          <w:tab w:val="clear" w:pos="8465"/>
        </w:tabs>
        <w:spacing w:after="156" w:afterLines="50" w:line="360" w:lineRule="exact"/>
        <w:ind w:left="0" w:right="0"/>
        <w:rPr>
          <w:sz w:val="24"/>
          <w:szCs w:val="24"/>
        </w:rPr>
      </w:pPr>
      <w:r>
        <w:rPr>
          <w:rFonts w:hint="eastAsia"/>
          <w:sz w:val="24"/>
          <w:szCs w:val="24"/>
        </w:rPr>
        <w:t>填报人：</w:t>
      </w:r>
      <w:r>
        <w:rPr>
          <w:sz w:val="24"/>
          <w:szCs w:val="24"/>
        </w:rPr>
        <w:t xml:space="preserve">                    </w:t>
      </w:r>
      <w:r>
        <w:rPr>
          <w:rFonts w:hint="eastAsia"/>
          <w:sz w:val="24"/>
          <w:szCs w:val="24"/>
        </w:rPr>
        <w:t>联系方式：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4"/>
          <w:szCs w:val="24"/>
        </w:rPr>
        <w:t>填报日期：</w:t>
      </w:r>
      <w:r>
        <w:rPr>
          <w:sz w:val="24"/>
          <w:szCs w:val="24"/>
        </w:rPr>
        <w:t xml:space="preserve">               </w:t>
      </w:r>
      <w:r>
        <w:rPr>
          <w:rFonts w:hint="eastAsia"/>
          <w:sz w:val="24"/>
          <w:szCs w:val="24"/>
        </w:rPr>
        <w:t>所报班次：</w:t>
      </w:r>
      <w:r>
        <w:rPr>
          <w:sz w:val="24"/>
          <w:szCs w:val="24"/>
        </w:rPr>
        <w:t xml:space="preserve">    </w:t>
      </w:r>
    </w:p>
    <w:tbl>
      <w:tblPr>
        <w:tblStyle w:val="6"/>
        <w:tblW w:w="4955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495"/>
        <w:gridCol w:w="416"/>
        <w:gridCol w:w="1890"/>
        <w:gridCol w:w="599"/>
        <w:gridCol w:w="1721"/>
        <w:gridCol w:w="901"/>
        <w:gridCol w:w="888"/>
        <w:gridCol w:w="1369"/>
      </w:tblGrid>
      <w:tr w14:paraId="324930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745868F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序号</w:t>
            </w:r>
          </w:p>
        </w:tc>
        <w:tc>
          <w:tcPr>
            <w:tcW w:w="28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4D0789C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姓名</w:t>
            </w:r>
          </w:p>
        </w:tc>
        <w:tc>
          <w:tcPr>
            <w:tcW w:w="239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C612A62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性别</w:t>
            </w:r>
          </w:p>
        </w:tc>
        <w:tc>
          <w:tcPr>
            <w:tcW w:w="1085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00850CEE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工作单位及职务</w:t>
            </w:r>
          </w:p>
        </w:tc>
        <w:tc>
          <w:tcPr>
            <w:tcW w:w="34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B5DF77B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职称</w:t>
            </w:r>
          </w:p>
        </w:tc>
        <w:tc>
          <w:tcPr>
            <w:tcW w:w="988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5EB3182E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人才类别</w:t>
            </w:r>
          </w:p>
        </w:tc>
        <w:tc>
          <w:tcPr>
            <w:tcW w:w="517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E1750EE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手机</w:t>
            </w:r>
          </w:p>
        </w:tc>
        <w:tc>
          <w:tcPr>
            <w:tcW w:w="510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22737D1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电子邮箱</w:t>
            </w:r>
          </w:p>
        </w:tc>
        <w:tc>
          <w:tcPr>
            <w:tcW w:w="786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48EBAA79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hint="eastAsia" w:eastAsia="方正黑体_GBK"/>
                <w:color w:val="000000"/>
                <w:sz w:val="24"/>
              </w:rPr>
              <w:t>身份证号码</w:t>
            </w:r>
          </w:p>
        </w:tc>
      </w:tr>
      <w:tr w14:paraId="64B8B8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A54A4D7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42BB5AA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F5A38F2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D1EE843">
            <w:pPr>
              <w:widowControl/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468C83B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4E8BEA6D">
            <w:pPr>
              <w:widowControl/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07DFE5DF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5E3460E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32A2B0E5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</w:tr>
      <w:tr w14:paraId="3F2848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082D4ABB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6FAD28E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4A719CBC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D214DA9">
            <w:pPr>
              <w:widowControl/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68DAF68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E85C7E0">
            <w:pPr>
              <w:widowControl/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40508A29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FBEC51E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0259418E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</w:tr>
      <w:tr w14:paraId="6FFD39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94451D5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6BF55C3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67BC419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A688B8A">
            <w:pPr>
              <w:widowControl/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2F4E1F5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08735EE">
            <w:pPr>
              <w:widowControl/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50AA299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ADC5749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1EC6A129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</w:tr>
      <w:tr w14:paraId="3CB02C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C799454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FBF671C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39D66E5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B47FA61">
            <w:pPr>
              <w:widowControl/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02D1F82F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709B1EB">
            <w:pPr>
              <w:widowControl/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6CE96DF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5CFEAF1B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56D24D8C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</w:tr>
      <w:tr w14:paraId="45E508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E4D8001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59B1B5E">
            <w:pPr>
              <w:widowControl/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B0A4F06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168CC34">
            <w:pPr>
              <w:spacing w:line="360" w:lineRule="exact"/>
              <w:textAlignment w:val="center"/>
              <w:rPr>
                <w:b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B8037A7">
            <w:pPr>
              <w:spacing w:line="360" w:lineRule="exact"/>
              <w:jc w:val="center"/>
              <w:textAlignment w:val="center"/>
              <w:rPr>
                <w:b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9F119BB">
            <w:pPr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30C0DED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487D5563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30472467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</w:tr>
      <w:tr w14:paraId="2F689A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8994252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0A9D532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58F09B15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5ED843E">
            <w:pPr>
              <w:widowControl/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0FDF1E6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05541AE1">
            <w:pPr>
              <w:widowControl/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02D0F7E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3EC90D1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3E55D44B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</w:tr>
      <w:tr w14:paraId="17535F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223FD0DD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84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0AAC2431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239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3C214FCC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1085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485EC227">
            <w:pPr>
              <w:widowControl/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00137BF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988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16F50866">
            <w:pPr>
              <w:widowControl/>
              <w:spacing w:line="360" w:lineRule="exact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68C59197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 w14:paraId="706524EB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  <w:tc>
          <w:tcPr>
            <w:tcW w:w="786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2B9626B5">
            <w:pPr>
              <w:widowControl/>
              <w:spacing w:line="36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</w:p>
        </w:tc>
      </w:tr>
    </w:tbl>
    <w:p w14:paraId="412F2DE9">
      <w:pPr>
        <w:rPr>
          <w:rFonts w:eastAsia="方正仿宋_GBK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E8BB4"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12065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5450C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BekXNjSAAAAAwEAAA8AAAAAAAAAAQAgAAAAIgAAAGRycy9kb3ducmV2LnhtbFBLAQIUABQA&#10;AAAIAIdO4kA3nZSt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450C56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378EF">
    <w:pPr>
      <w:pStyle w:val="5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NDk0N2U2MmE2NWQ0OGU1ZDQ2ZWM0NmMxMTljYWEifQ=="/>
  </w:docVars>
  <w:rsids>
    <w:rsidRoot w:val="00450346"/>
    <w:rsid w:val="000469E7"/>
    <w:rsid w:val="00064BFD"/>
    <w:rsid w:val="000C3A47"/>
    <w:rsid w:val="000D1F8B"/>
    <w:rsid w:val="000F766A"/>
    <w:rsid w:val="0010520E"/>
    <w:rsid w:val="0018469E"/>
    <w:rsid w:val="001874E7"/>
    <w:rsid w:val="001A5E76"/>
    <w:rsid w:val="001C24FD"/>
    <w:rsid w:val="001D0C00"/>
    <w:rsid w:val="001E3B4B"/>
    <w:rsid w:val="001F7B9A"/>
    <w:rsid w:val="00252E39"/>
    <w:rsid w:val="00267020"/>
    <w:rsid w:val="00275D7F"/>
    <w:rsid w:val="00276B25"/>
    <w:rsid w:val="002976D3"/>
    <w:rsid w:val="002A6EE7"/>
    <w:rsid w:val="002B5998"/>
    <w:rsid w:val="002C7268"/>
    <w:rsid w:val="002D49D6"/>
    <w:rsid w:val="002E119B"/>
    <w:rsid w:val="002E2257"/>
    <w:rsid w:val="003266C3"/>
    <w:rsid w:val="00333615"/>
    <w:rsid w:val="00387617"/>
    <w:rsid w:val="003B083E"/>
    <w:rsid w:val="003D374C"/>
    <w:rsid w:val="004133FB"/>
    <w:rsid w:val="004446BA"/>
    <w:rsid w:val="00450346"/>
    <w:rsid w:val="004550A3"/>
    <w:rsid w:val="004B135D"/>
    <w:rsid w:val="00545AE1"/>
    <w:rsid w:val="005735D5"/>
    <w:rsid w:val="0058493E"/>
    <w:rsid w:val="005D31BF"/>
    <w:rsid w:val="005D7B2F"/>
    <w:rsid w:val="006267F9"/>
    <w:rsid w:val="00632FDF"/>
    <w:rsid w:val="00682743"/>
    <w:rsid w:val="00686F91"/>
    <w:rsid w:val="006E27D9"/>
    <w:rsid w:val="006E326B"/>
    <w:rsid w:val="00724030"/>
    <w:rsid w:val="00736372"/>
    <w:rsid w:val="00741B02"/>
    <w:rsid w:val="00745D66"/>
    <w:rsid w:val="0075535C"/>
    <w:rsid w:val="00796D20"/>
    <w:rsid w:val="007E62FD"/>
    <w:rsid w:val="007F1EA6"/>
    <w:rsid w:val="00806153"/>
    <w:rsid w:val="00842E09"/>
    <w:rsid w:val="008B5AC1"/>
    <w:rsid w:val="008B79F2"/>
    <w:rsid w:val="008C2C0B"/>
    <w:rsid w:val="008F3663"/>
    <w:rsid w:val="009B2926"/>
    <w:rsid w:val="009F1E2B"/>
    <w:rsid w:val="00A02D64"/>
    <w:rsid w:val="00A043CF"/>
    <w:rsid w:val="00A20848"/>
    <w:rsid w:val="00A409AD"/>
    <w:rsid w:val="00A50EE2"/>
    <w:rsid w:val="00A53E25"/>
    <w:rsid w:val="00A54284"/>
    <w:rsid w:val="00A653E2"/>
    <w:rsid w:val="00A7516C"/>
    <w:rsid w:val="00AA7213"/>
    <w:rsid w:val="00AE5839"/>
    <w:rsid w:val="00AE6CBF"/>
    <w:rsid w:val="00AF3BA9"/>
    <w:rsid w:val="00B26FC8"/>
    <w:rsid w:val="00B66097"/>
    <w:rsid w:val="00B77846"/>
    <w:rsid w:val="00B86C1C"/>
    <w:rsid w:val="00BF6CFC"/>
    <w:rsid w:val="00C40493"/>
    <w:rsid w:val="00C621F7"/>
    <w:rsid w:val="00CD7754"/>
    <w:rsid w:val="00CF0B5E"/>
    <w:rsid w:val="00D36E24"/>
    <w:rsid w:val="00D5120A"/>
    <w:rsid w:val="00D52058"/>
    <w:rsid w:val="00D92871"/>
    <w:rsid w:val="00DF586E"/>
    <w:rsid w:val="00E51842"/>
    <w:rsid w:val="00E52638"/>
    <w:rsid w:val="00E76E98"/>
    <w:rsid w:val="00E834CE"/>
    <w:rsid w:val="00E83DFF"/>
    <w:rsid w:val="00EE47AA"/>
    <w:rsid w:val="00EF07BF"/>
    <w:rsid w:val="00F35784"/>
    <w:rsid w:val="00F437BF"/>
    <w:rsid w:val="00F4478D"/>
    <w:rsid w:val="00F44E42"/>
    <w:rsid w:val="00FB1956"/>
    <w:rsid w:val="00FC56AE"/>
    <w:rsid w:val="00FD55F7"/>
    <w:rsid w:val="040B6555"/>
    <w:rsid w:val="1B267FBB"/>
    <w:rsid w:val="1D6F1D7B"/>
    <w:rsid w:val="2F9C5D12"/>
    <w:rsid w:val="3DAA723B"/>
    <w:rsid w:val="4AFE6D67"/>
    <w:rsid w:val="5364440E"/>
    <w:rsid w:val="569826AA"/>
    <w:rsid w:val="5AEB55CA"/>
    <w:rsid w:val="6BB67B6C"/>
    <w:rsid w:val="72CF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0">
    <w:name w:val="标题1"/>
    <w:basedOn w:val="1"/>
    <w:next w:val="1"/>
    <w:link w:val="11"/>
    <w:qFormat/>
    <w:uiPriority w:val="0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/>
      <w:sz w:val="44"/>
      <w:szCs w:val="20"/>
    </w:rPr>
  </w:style>
  <w:style w:type="character" w:customStyle="1" w:styleId="11">
    <w:name w:val="标题1 Char"/>
    <w:basedOn w:val="7"/>
    <w:link w:val="10"/>
    <w:qFormat/>
    <w:locked/>
    <w:uiPriority w:val="0"/>
    <w:rPr>
      <w:rFonts w:ascii="方正小标宋_GBK" w:hAnsi="Times" w:eastAsia="方正小标宋_GBK" w:cs="Times New Roman"/>
      <w:sz w:val="44"/>
      <w:szCs w:val="20"/>
    </w:rPr>
  </w:style>
  <w:style w:type="paragraph" w:customStyle="1" w:styleId="12">
    <w:name w:val="印发栏"/>
    <w:basedOn w:val="2"/>
    <w:qFormat/>
    <w:uiPriority w:val="0"/>
    <w:pPr>
      <w:tabs>
        <w:tab w:val="right" w:pos="8465"/>
      </w:tabs>
      <w:autoSpaceDE w:val="0"/>
      <w:autoSpaceDN w:val="0"/>
      <w:adjustRightInd w:val="0"/>
      <w:spacing w:line="454" w:lineRule="exact"/>
      <w:ind w:left="357" w:right="357" w:firstLine="0" w:firstLineChars="0"/>
      <w:jc w:val="left"/>
    </w:pPr>
    <w:rPr>
      <w:rFonts w:eastAsia="方正仿宋_GBK"/>
      <w:kern w:val="0"/>
      <w:sz w:val="32"/>
      <w:szCs w:val="20"/>
    </w:rPr>
  </w:style>
  <w:style w:type="character" w:customStyle="1" w:styleId="13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font11"/>
    <w:basedOn w:val="7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6">
    <w:name w:val="font41"/>
    <w:basedOn w:val="7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1918</Words>
  <Characters>2147</Characters>
  <Lines>20</Lines>
  <Paragraphs>5</Paragraphs>
  <TotalTime>29</TotalTime>
  <ScaleCrop>false</ScaleCrop>
  <LinksUpToDate>false</LinksUpToDate>
  <CharactersWithSpaces>2321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2024-08-19T08:40:00Z</dcterms:created>
  <dc:creator>陈 共团</dc:creator>
  <cp:lastModifiedBy>笨笨鱼</cp:lastModifiedBy>
  <cp:lastPrinted>2022-10-10T07:20:00Z</cp:lastPrinted>
  <dcterms:modified xsi:type="dcterms:W3CDTF">2024-09-04T02:42:53Z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B9EE367D30004F9C94F8CBB7C201377D_12</vt:lpwstr>
  </property>
</Properties>
</file>